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2F8D" w14:textId="77777777" w:rsidR="0025531C" w:rsidRPr="00B11D50" w:rsidRDefault="0025531C" w:rsidP="00114FC3">
      <w:pPr>
        <w:tabs>
          <w:tab w:val="left" w:pos="7230"/>
        </w:tabs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B11D50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51B30C1D" w14:textId="03FFE684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CD20FF">
        <w:rPr>
          <w:b/>
          <w:i/>
          <w:u w:val="single"/>
        </w:rPr>
        <w:t xml:space="preserve">Требования </w:t>
      </w:r>
      <w:r w:rsidR="00CD20FF" w:rsidRPr="004C7F6E">
        <w:rPr>
          <w:b/>
          <w:i/>
          <w:u w:val="single"/>
        </w:rPr>
        <w:t>электробезопасности (</w:t>
      </w:r>
      <w:r w:rsidR="00E402B9" w:rsidRPr="00E402B9">
        <w:rPr>
          <w:b/>
          <w:i/>
          <w:color w:val="FF0000"/>
          <w:u w:val="single"/>
        </w:rPr>
        <w:t>указать группу</w:t>
      </w:r>
      <w:r w:rsidR="0074520B">
        <w:rPr>
          <w:b/>
          <w:i/>
          <w:color w:val="FF0000"/>
          <w:u w:val="single"/>
        </w:rPr>
        <w:t xml:space="preserve"> и напряжение: до 1000В или до 1000В и выше</w:t>
      </w:r>
      <w:r w:rsidR="00CD20FF" w:rsidRPr="004C7F6E">
        <w:rPr>
          <w:b/>
          <w:i/>
          <w:u w:val="single"/>
        </w:rPr>
        <w:t>)</w:t>
      </w:r>
      <w:r w:rsidR="00BA21A8" w:rsidRPr="004C7F6E">
        <w:rPr>
          <w:b/>
          <w:i/>
          <w:u w:val="single"/>
        </w:rPr>
        <w:t>»</w:t>
      </w:r>
      <w:r w:rsidR="00BA21A8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5CE490D8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781"/>
        <w:gridCol w:w="2835"/>
        <w:gridCol w:w="1992"/>
      </w:tblGrid>
      <w:tr w:rsidR="00E50E88" w14:paraId="2FF0E3CB" w14:textId="77777777" w:rsidTr="00E50E88">
        <w:tc>
          <w:tcPr>
            <w:tcW w:w="580" w:type="dxa"/>
            <w:vAlign w:val="center"/>
          </w:tcPr>
          <w:p w14:paraId="4795A647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781" w:type="dxa"/>
            <w:vAlign w:val="center"/>
          </w:tcPr>
          <w:p w14:paraId="5318DCA4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835" w:type="dxa"/>
            <w:vAlign w:val="center"/>
          </w:tcPr>
          <w:p w14:paraId="7BD55A2A" w14:textId="77777777" w:rsidR="00E50E88" w:rsidRDefault="00E50E88" w:rsidP="00381858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992" w:type="dxa"/>
          </w:tcPr>
          <w:p w14:paraId="42F0EE40" w14:textId="0352DEE5" w:rsidR="00E50E88" w:rsidRDefault="00E50E88" w:rsidP="00381858">
            <w:pPr>
              <w:rPr>
                <w:b/>
                <w:i/>
              </w:rPr>
            </w:pPr>
            <w:r w:rsidRPr="00E50E88">
              <w:rPr>
                <w:b/>
                <w:i/>
              </w:rPr>
              <w:t xml:space="preserve">Форма обучения (очная, </w:t>
            </w:r>
            <w:r w:rsidR="006B0D85">
              <w:rPr>
                <w:b/>
                <w:i/>
              </w:rPr>
              <w:t>заочная</w:t>
            </w:r>
            <w:r w:rsidRPr="00E50E88">
              <w:rPr>
                <w:b/>
                <w:i/>
              </w:rPr>
              <w:t>)</w:t>
            </w:r>
          </w:p>
        </w:tc>
      </w:tr>
      <w:tr w:rsidR="00E50E88" w14:paraId="2025497E" w14:textId="77777777" w:rsidTr="00E50E88">
        <w:tc>
          <w:tcPr>
            <w:tcW w:w="580" w:type="dxa"/>
            <w:vAlign w:val="center"/>
          </w:tcPr>
          <w:p w14:paraId="475FB4B8" w14:textId="77777777" w:rsidR="00E50E88" w:rsidRDefault="00E50E88">
            <w:pPr>
              <w:jc w:val="center"/>
              <w:rPr>
                <w:b/>
                <w:i/>
              </w:rPr>
            </w:pPr>
          </w:p>
        </w:tc>
        <w:tc>
          <w:tcPr>
            <w:tcW w:w="3781" w:type="dxa"/>
            <w:vAlign w:val="center"/>
          </w:tcPr>
          <w:p w14:paraId="3DA4C5BE" w14:textId="77777777" w:rsidR="00E50E88" w:rsidRDefault="00E50E88"/>
        </w:tc>
        <w:tc>
          <w:tcPr>
            <w:tcW w:w="2835" w:type="dxa"/>
            <w:vAlign w:val="center"/>
          </w:tcPr>
          <w:p w14:paraId="7542EE20" w14:textId="77777777" w:rsidR="00E50E88" w:rsidRDefault="00E50E88"/>
        </w:tc>
        <w:tc>
          <w:tcPr>
            <w:tcW w:w="1992" w:type="dxa"/>
          </w:tcPr>
          <w:p w14:paraId="23B6353E" w14:textId="77777777" w:rsidR="00E50E88" w:rsidRPr="00381858" w:rsidRDefault="00E50E88"/>
        </w:tc>
      </w:tr>
      <w:tr w:rsidR="00E50E88" w14:paraId="6407DEE8" w14:textId="77777777" w:rsidTr="00E50E88">
        <w:tc>
          <w:tcPr>
            <w:tcW w:w="580" w:type="dxa"/>
            <w:vAlign w:val="center"/>
          </w:tcPr>
          <w:p w14:paraId="51812291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781" w:type="dxa"/>
            <w:vAlign w:val="center"/>
          </w:tcPr>
          <w:p w14:paraId="6217EC91" w14:textId="77777777" w:rsidR="00E50E88" w:rsidRDefault="00E50E88" w:rsidP="00D17ECF"/>
        </w:tc>
        <w:tc>
          <w:tcPr>
            <w:tcW w:w="2835" w:type="dxa"/>
            <w:vAlign w:val="center"/>
          </w:tcPr>
          <w:p w14:paraId="4ADB52FD" w14:textId="77777777" w:rsidR="00E50E88" w:rsidRDefault="00E50E88" w:rsidP="00D17ECF"/>
        </w:tc>
        <w:tc>
          <w:tcPr>
            <w:tcW w:w="1992" w:type="dxa"/>
          </w:tcPr>
          <w:p w14:paraId="5B0B855B" w14:textId="77777777" w:rsidR="00E50E88" w:rsidRPr="00326FFB" w:rsidRDefault="00E50E88" w:rsidP="00464A58">
            <w:pPr>
              <w:jc w:val="center"/>
            </w:pPr>
          </w:p>
        </w:tc>
      </w:tr>
      <w:tr w:rsidR="00E50E88" w14:paraId="3ECBCEB2" w14:textId="77777777" w:rsidTr="00E50E88">
        <w:tc>
          <w:tcPr>
            <w:tcW w:w="580" w:type="dxa"/>
            <w:vAlign w:val="center"/>
          </w:tcPr>
          <w:p w14:paraId="1CFF44D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781" w:type="dxa"/>
            <w:vAlign w:val="center"/>
          </w:tcPr>
          <w:p w14:paraId="0801E9A5" w14:textId="77777777" w:rsidR="00E50E88" w:rsidRDefault="00E50E88" w:rsidP="00464A58"/>
        </w:tc>
        <w:tc>
          <w:tcPr>
            <w:tcW w:w="2835" w:type="dxa"/>
            <w:vAlign w:val="center"/>
          </w:tcPr>
          <w:p w14:paraId="4C6D0F1F" w14:textId="77777777" w:rsidR="00E50E88" w:rsidRDefault="00E50E88" w:rsidP="00464A58"/>
        </w:tc>
        <w:tc>
          <w:tcPr>
            <w:tcW w:w="1992" w:type="dxa"/>
          </w:tcPr>
          <w:p w14:paraId="0EE9EA3D" w14:textId="77777777" w:rsidR="00E50E88" w:rsidRPr="00326FFB" w:rsidRDefault="00E50E88" w:rsidP="00464A58">
            <w:pPr>
              <w:jc w:val="center"/>
            </w:pPr>
          </w:p>
        </w:tc>
      </w:tr>
      <w:tr w:rsidR="00E50E88" w14:paraId="395FFCA4" w14:textId="77777777" w:rsidTr="00E50E88">
        <w:tc>
          <w:tcPr>
            <w:tcW w:w="580" w:type="dxa"/>
            <w:vAlign w:val="center"/>
          </w:tcPr>
          <w:p w14:paraId="2BC566C5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781" w:type="dxa"/>
            <w:vAlign w:val="center"/>
          </w:tcPr>
          <w:p w14:paraId="4F0460D1" w14:textId="77777777" w:rsidR="00E50E88" w:rsidRDefault="00E50E88" w:rsidP="00464A58"/>
        </w:tc>
        <w:tc>
          <w:tcPr>
            <w:tcW w:w="2835" w:type="dxa"/>
            <w:vAlign w:val="center"/>
          </w:tcPr>
          <w:p w14:paraId="7603162D" w14:textId="77777777" w:rsidR="00E50E88" w:rsidRDefault="00E50E88" w:rsidP="00464A58"/>
        </w:tc>
        <w:tc>
          <w:tcPr>
            <w:tcW w:w="1992" w:type="dxa"/>
          </w:tcPr>
          <w:p w14:paraId="6F76BDE5" w14:textId="77777777" w:rsidR="00E50E88" w:rsidRPr="00326FFB" w:rsidRDefault="00E50E88" w:rsidP="00464A58">
            <w:pPr>
              <w:jc w:val="center"/>
            </w:pPr>
          </w:p>
        </w:tc>
      </w:tr>
      <w:tr w:rsidR="00E50E88" w14:paraId="4F5E7EF1" w14:textId="77777777" w:rsidTr="00E50E88">
        <w:tc>
          <w:tcPr>
            <w:tcW w:w="580" w:type="dxa"/>
            <w:vAlign w:val="center"/>
          </w:tcPr>
          <w:p w14:paraId="326C028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781" w:type="dxa"/>
            <w:vAlign w:val="center"/>
          </w:tcPr>
          <w:p w14:paraId="74AAFFC3" w14:textId="77777777" w:rsidR="00E50E88" w:rsidRDefault="00E50E88" w:rsidP="00464A58"/>
        </w:tc>
        <w:tc>
          <w:tcPr>
            <w:tcW w:w="2835" w:type="dxa"/>
            <w:vAlign w:val="center"/>
          </w:tcPr>
          <w:p w14:paraId="5F22D78B" w14:textId="77777777" w:rsidR="00E50E88" w:rsidRDefault="00E50E88" w:rsidP="00464A58"/>
        </w:tc>
        <w:tc>
          <w:tcPr>
            <w:tcW w:w="1992" w:type="dxa"/>
          </w:tcPr>
          <w:p w14:paraId="56B3EB80" w14:textId="77777777" w:rsidR="00E50E88" w:rsidRPr="00326FFB" w:rsidRDefault="00E50E88" w:rsidP="00464A58">
            <w:pPr>
              <w:jc w:val="center"/>
            </w:pPr>
          </w:p>
        </w:tc>
      </w:tr>
    </w:tbl>
    <w:p w14:paraId="75979649" w14:textId="77777777" w:rsidR="00373BC5" w:rsidRDefault="00373BC5" w:rsidP="000D31B2">
      <w:pPr>
        <w:jc w:val="both"/>
        <w:rPr>
          <w:b/>
        </w:rPr>
      </w:pPr>
    </w:p>
    <w:p w14:paraId="56CC36BE" w14:textId="669ECFD2" w:rsidR="000D31B2" w:rsidRDefault="00373BC5" w:rsidP="000D31B2">
      <w:pPr>
        <w:jc w:val="both"/>
        <w:rPr>
          <w:b/>
        </w:rPr>
      </w:pPr>
      <w:r w:rsidRPr="00373BC5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540533BE" w14:textId="77777777" w:rsidR="00373BC5" w:rsidRDefault="00373BC5" w:rsidP="000D31B2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0D31B2" w14:paraId="159BD83B" w14:textId="77777777" w:rsidTr="00D06161">
        <w:tc>
          <w:tcPr>
            <w:tcW w:w="5495" w:type="dxa"/>
          </w:tcPr>
          <w:p w14:paraId="735CE82B" w14:textId="77777777" w:rsidR="000D31B2" w:rsidRDefault="000D31B2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E43AEF5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76C18CDC" w14:textId="77777777" w:rsidTr="00D06161">
        <w:tc>
          <w:tcPr>
            <w:tcW w:w="5495" w:type="dxa"/>
          </w:tcPr>
          <w:p w14:paraId="16C30024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1E91B1A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52A1F71E" w14:textId="77777777" w:rsidTr="00D06161">
        <w:tc>
          <w:tcPr>
            <w:tcW w:w="5495" w:type="dxa"/>
          </w:tcPr>
          <w:p w14:paraId="7A45BAA5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0164D57" w14:textId="77777777" w:rsidR="000D31B2" w:rsidRPr="00791BE1" w:rsidRDefault="000D31B2" w:rsidP="00D06161">
            <w:pPr>
              <w:jc w:val="both"/>
            </w:pPr>
          </w:p>
        </w:tc>
      </w:tr>
    </w:tbl>
    <w:p w14:paraId="2A92250C" w14:textId="77777777" w:rsidR="000D31B2" w:rsidRDefault="000D31B2" w:rsidP="000D31B2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3A40D75" w14:textId="77777777" w:rsidR="000D31B2" w:rsidRDefault="000D31B2" w:rsidP="000D31B2">
      <w:pPr>
        <w:jc w:val="both"/>
        <w:rPr>
          <w:b/>
          <w:i/>
        </w:rPr>
      </w:pPr>
    </w:p>
    <w:p w14:paraId="07A52204" w14:textId="77777777" w:rsidR="000D31B2" w:rsidRDefault="000D31B2" w:rsidP="000D31B2">
      <w:pPr>
        <w:rPr>
          <w:i/>
          <w:sz w:val="22"/>
          <w:szCs w:val="22"/>
        </w:rPr>
      </w:pPr>
    </w:p>
    <w:p w14:paraId="6516A521" w14:textId="77777777" w:rsidR="000D31B2" w:rsidRDefault="000D31B2" w:rsidP="000D31B2">
      <w:pPr>
        <w:rPr>
          <w:i/>
          <w:sz w:val="22"/>
          <w:szCs w:val="22"/>
        </w:rPr>
      </w:pPr>
    </w:p>
    <w:p w14:paraId="30C9CD3D" w14:textId="77777777" w:rsidR="000D31B2" w:rsidRDefault="000D31B2" w:rsidP="000D31B2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8D3665D" w14:textId="77777777" w:rsidR="000D31B2" w:rsidRDefault="000D31B2" w:rsidP="000D31B2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710AE961" w14:textId="77777777" w:rsidR="000D31B2" w:rsidRPr="00F965A5" w:rsidRDefault="000D31B2" w:rsidP="000D31B2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AA82825" w14:textId="77777777" w:rsidR="000D31B2" w:rsidRDefault="000D31B2" w:rsidP="000D31B2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01901AA" w14:textId="77777777" w:rsidR="000D31B2" w:rsidRDefault="000D31B2" w:rsidP="000D31B2">
      <w:pPr>
        <w:ind w:left="-180"/>
        <w:rPr>
          <w:i/>
          <w:sz w:val="20"/>
          <w:szCs w:val="20"/>
        </w:rPr>
      </w:pPr>
    </w:p>
    <w:p w14:paraId="4A6191A7" w14:textId="77777777" w:rsidR="000D31B2" w:rsidRDefault="000D31B2" w:rsidP="000D31B2">
      <w:pPr>
        <w:jc w:val="center"/>
        <w:rPr>
          <w:b/>
        </w:rPr>
      </w:pPr>
    </w:p>
    <w:p w14:paraId="1C1D84AB" w14:textId="77777777" w:rsidR="0025531C" w:rsidRDefault="0025531C" w:rsidP="002F77FA">
      <w:pPr>
        <w:ind w:left="-180"/>
        <w:rPr>
          <w:i/>
          <w:sz w:val="20"/>
          <w:szCs w:val="20"/>
        </w:rPr>
      </w:pPr>
    </w:p>
    <w:p w14:paraId="33775529" w14:textId="78C7E3B4" w:rsidR="00B11D50" w:rsidRPr="00B26B1A" w:rsidRDefault="00B11D50" w:rsidP="00B11D50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</w:t>
      </w:r>
      <w:r w:rsidR="006B0D85">
        <w:rPr>
          <w:i/>
          <w:sz w:val="20"/>
          <w:szCs w:val="20"/>
        </w:rPr>
        <w:t>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040AD2DA" w14:textId="35D6785C" w:rsidR="00B11D50" w:rsidRPr="002F77FA" w:rsidRDefault="00B11D50" w:rsidP="00B11D50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6B0D85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D41EE8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2E479737" w14:textId="77777777" w:rsidR="00B11D50" w:rsidRPr="002F77FA" w:rsidRDefault="00B11D50" w:rsidP="00B11D50">
      <w:pPr>
        <w:ind w:left="-180"/>
        <w:rPr>
          <w:i/>
          <w:sz w:val="20"/>
          <w:szCs w:val="20"/>
        </w:rPr>
      </w:pPr>
    </w:p>
    <w:p w14:paraId="0B80DE4B" w14:textId="77777777" w:rsidR="00B11D50" w:rsidRPr="002F77FA" w:rsidRDefault="00B11D50" w:rsidP="002F77FA">
      <w:pPr>
        <w:ind w:left="-180"/>
        <w:rPr>
          <w:i/>
          <w:sz w:val="20"/>
          <w:szCs w:val="20"/>
        </w:rPr>
      </w:pPr>
    </w:p>
    <w:sectPr w:rsidR="00B11D50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A1723"/>
    <w:rsid w:val="000D31B2"/>
    <w:rsid w:val="00114FC3"/>
    <w:rsid w:val="00124F5B"/>
    <w:rsid w:val="00134AAD"/>
    <w:rsid w:val="001C33D6"/>
    <w:rsid w:val="00231548"/>
    <w:rsid w:val="0025531C"/>
    <w:rsid w:val="00271568"/>
    <w:rsid w:val="00287D37"/>
    <w:rsid w:val="002A6A1D"/>
    <w:rsid w:val="002F77FA"/>
    <w:rsid w:val="00373BC5"/>
    <w:rsid w:val="00381858"/>
    <w:rsid w:val="003B1627"/>
    <w:rsid w:val="0046156A"/>
    <w:rsid w:val="004A484A"/>
    <w:rsid w:val="004A795E"/>
    <w:rsid w:val="004C7F6E"/>
    <w:rsid w:val="00543E16"/>
    <w:rsid w:val="005A2599"/>
    <w:rsid w:val="005D56F4"/>
    <w:rsid w:val="005E677C"/>
    <w:rsid w:val="00631202"/>
    <w:rsid w:val="00690487"/>
    <w:rsid w:val="006B0D85"/>
    <w:rsid w:val="006E049F"/>
    <w:rsid w:val="00724AB1"/>
    <w:rsid w:val="007341BA"/>
    <w:rsid w:val="0074520B"/>
    <w:rsid w:val="00776AB2"/>
    <w:rsid w:val="007B1ECE"/>
    <w:rsid w:val="007C4CEC"/>
    <w:rsid w:val="00853BF7"/>
    <w:rsid w:val="009709AD"/>
    <w:rsid w:val="009910BF"/>
    <w:rsid w:val="00A515EE"/>
    <w:rsid w:val="00A65D66"/>
    <w:rsid w:val="00AB530B"/>
    <w:rsid w:val="00B11D50"/>
    <w:rsid w:val="00B26B1A"/>
    <w:rsid w:val="00B75403"/>
    <w:rsid w:val="00BA21A8"/>
    <w:rsid w:val="00C130E3"/>
    <w:rsid w:val="00C37023"/>
    <w:rsid w:val="00C6127C"/>
    <w:rsid w:val="00C947C0"/>
    <w:rsid w:val="00CD20FF"/>
    <w:rsid w:val="00D15E7D"/>
    <w:rsid w:val="00D41EE8"/>
    <w:rsid w:val="00DB127E"/>
    <w:rsid w:val="00DF12B6"/>
    <w:rsid w:val="00E03F8F"/>
    <w:rsid w:val="00E20BBE"/>
    <w:rsid w:val="00E402B9"/>
    <w:rsid w:val="00E50E88"/>
    <w:rsid w:val="00EA2B3B"/>
    <w:rsid w:val="00EB5E2C"/>
    <w:rsid w:val="00F20CCD"/>
    <w:rsid w:val="00F965A5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8E7B7"/>
  <w15:docId w15:val="{033398BD-B745-4318-931D-EC0D7D0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4F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43</cp:revision>
  <cp:lastPrinted>2024-07-10T03:13:00Z</cp:lastPrinted>
  <dcterms:created xsi:type="dcterms:W3CDTF">2014-10-08T02:25:00Z</dcterms:created>
  <dcterms:modified xsi:type="dcterms:W3CDTF">2025-09-25T07:35:00Z</dcterms:modified>
</cp:coreProperties>
</file>